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A" w:rsidRPr="00605030" w:rsidRDefault="00131A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i</w:t>
      </w:r>
      <w:r w:rsidR="00605030" w:rsidRPr="00B82918">
        <w:rPr>
          <w:rFonts w:ascii="Times New Roman" w:hAnsi="Times New Roman" w:cs="Times New Roman"/>
          <w:b/>
        </w:rPr>
        <w:t>SEARCH</w:t>
      </w:r>
      <w:proofErr w:type="spellEnd"/>
      <w:r w:rsidR="00605030" w:rsidRPr="00B82918">
        <w:rPr>
          <w:rFonts w:ascii="Times New Roman" w:hAnsi="Times New Roman" w:cs="Times New Roman"/>
          <w:b/>
        </w:rPr>
        <w:tab/>
      </w:r>
      <w:r w:rsidR="00605030">
        <w:rPr>
          <w:rFonts w:ascii="Times New Roman" w:hAnsi="Times New Roman" w:cs="Times New Roman"/>
        </w:rPr>
        <w:tab/>
      </w:r>
      <w:r w:rsidR="00605030">
        <w:rPr>
          <w:rFonts w:ascii="Times New Roman" w:hAnsi="Times New Roman" w:cs="Times New Roman"/>
        </w:rPr>
        <w:tab/>
      </w:r>
      <w:r w:rsidR="00605030">
        <w:rPr>
          <w:rFonts w:ascii="Times New Roman" w:hAnsi="Times New Roman" w:cs="Times New Roman"/>
        </w:rPr>
        <w:tab/>
      </w:r>
      <w:r w:rsidR="00605030">
        <w:rPr>
          <w:rFonts w:ascii="Times New Roman" w:hAnsi="Times New Roman" w:cs="Times New Roman"/>
        </w:rPr>
        <w:tab/>
        <w:t>Name: ______</w:t>
      </w:r>
      <w:r w:rsidR="00605030" w:rsidRPr="00605030">
        <w:rPr>
          <w:rFonts w:ascii="Times New Roman" w:hAnsi="Times New Roman" w:cs="Times New Roman"/>
        </w:rPr>
        <w:t>___________________________ Pd:__________</w:t>
      </w:r>
    </w:p>
    <w:p w:rsidR="00605030" w:rsidRPr="00B82918" w:rsidRDefault="00605030">
      <w:pPr>
        <w:rPr>
          <w:rFonts w:ascii="Times New Roman" w:hAnsi="Times New Roman" w:cs="Times New Roman"/>
          <w:b/>
        </w:rPr>
      </w:pPr>
      <w:r w:rsidRPr="00B82918">
        <w:rPr>
          <w:rFonts w:ascii="Times New Roman" w:hAnsi="Times New Roman" w:cs="Times New Roman"/>
          <w:b/>
        </w:rPr>
        <w:t>Final Assessment</w:t>
      </w:r>
      <w:r w:rsidRPr="00B82918">
        <w:rPr>
          <w:rFonts w:ascii="Times New Roman" w:hAnsi="Times New Roman" w:cs="Times New Roman"/>
          <w:b/>
        </w:rPr>
        <w:tab/>
      </w:r>
      <w:r w:rsidRPr="00B82918">
        <w:rPr>
          <w:rFonts w:ascii="Times New Roman" w:hAnsi="Times New Roman" w:cs="Times New Roman"/>
          <w:b/>
        </w:rPr>
        <w:tab/>
      </w:r>
      <w:r w:rsidRPr="00B82918">
        <w:rPr>
          <w:rFonts w:ascii="Times New Roman" w:hAnsi="Times New Roman" w:cs="Times New Roman"/>
          <w:b/>
        </w:rPr>
        <w:tab/>
      </w:r>
      <w:r w:rsidRPr="00B82918">
        <w:rPr>
          <w:rFonts w:ascii="Times New Roman" w:hAnsi="Times New Roman" w:cs="Times New Roman"/>
          <w:b/>
        </w:rPr>
        <w:tab/>
      </w:r>
    </w:p>
    <w:p w:rsidR="00605030" w:rsidRPr="00605030" w:rsidRDefault="00AC1990" w:rsidP="00605030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Points: __________/80</w:t>
      </w:r>
      <w:bookmarkStart w:id="0" w:name="_GoBack"/>
      <w:bookmarkEnd w:id="0"/>
      <w:r w:rsidR="00605030" w:rsidRPr="00605030">
        <w:rPr>
          <w:rFonts w:ascii="Times New Roman" w:hAnsi="Times New Roman" w:cs="Times New Roman"/>
        </w:rPr>
        <w:tab/>
      </w:r>
      <w:r w:rsidR="00605030" w:rsidRPr="00605030">
        <w:rPr>
          <w:rFonts w:ascii="Times New Roman" w:hAnsi="Times New Roman" w:cs="Times New Roman"/>
        </w:rPr>
        <w:tab/>
      </w:r>
      <w:r w:rsidR="00605030" w:rsidRPr="00605030">
        <w:rPr>
          <w:rFonts w:ascii="Times New Roman" w:hAnsi="Times New Roman" w:cs="Times New Roman"/>
        </w:rPr>
        <w:tab/>
      </w:r>
    </w:p>
    <w:p w:rsidR="00605030" w:rsidRPr="00605030" w:rsidRDefault="00605030" w:rsidP="00605030">
      <w:pPr>
        <w:rPr>
          <w:rFonts w:ascii="Times New Roman" w:hAnsi="Times New Roman" w:cs="Times New Roman"/>
        </w:rPr>
      </w:pPr>
    </w:p>
    <w:p w:rsidR="00605030" w:rsidRPr="00605030" w:rsidRDefault="00605030" w:rsidP="00605030">
      <w:pPr>
        <w:rPr>
          <w:rFonts w:ascii="Times New Roman" w:hAnsi="Times New Roman" w:cs="Times New Roman"/>
        </w:rPr>
      </w:pPr>
      <w:r w:rsidRPr="00605030">
        <w:rPr>
          <w:rFonts w:ascii="Times New Roman" w:hAnsi="Times New Roman" w:cs="Times New Roman"/>
        </w:rPr>
        <w:t>5 – Outstanding</w:t>
      </w:r>
      <w:r w:rsidRPr="00605030">
        <w:rPr>
          <w:rFonts w:ascii="Times New Roman" w:hAnsi="Times New Roman" w:cs="Times New Roman"/>
        </w:rPr>
        <w:tab/>
        <w:t xml:space="preserve">4 – Great         </w:t>
      </w:r>
      <w:r w:rsidRPr="00605030">
        <w:rPr>
          <w:rFonts w:ascii="Times New Roman" w:hAnsi="Times New Roman" w:cs="Times New Roman"/>
        </w:rPr>
        <w:tab/>
        <w:t xml:space="preserve">  3 – Proficient</w:t>
      </w:r>
      <w:r w:rsidRPr="00605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5030">
        <w:rPr>
          <w:rFonts w:ascii="Times New Roman" w:hAnsi="Times New Roman" w:cs="Times New Roman"/>
        </w:rPr>
        <w:t xml:space="preserve">2 – Partially Proficient  </w:t>
      </w:r>
      <w:r w:rsidRPr="00605030">
        <w:rPr>
          <w:rFonts w:ascii="Times New Roman" w:hAnsi="Times New Roman" w:cs="Times New Roman"/>
        </w:rPr>
        <w:tab/>
        <w:t xml:space="preserve"> 1- Needs Work</w:t>
      </w:r>
    </w:p>
    <w:tbl>
      <w:tblPr>
        <w:tblStyle w:val="TableGrid"/>
        <w:tblW w:w="10638" w:type="dxa"/>
        <w:tblLook w:val="04A0"/>
      </w:tblPr>
      <w:tblGrid>
        <w:gridCol w:w="6948"/>
        <w:gridCol w:w="1110"/>
        <w:gridCol w:w="2580"/>
      </w:tblGrid>
      <w:tr w:rsidR="00B82918" w:rsidRPr="00605030" w:rsidTr="00ED3ED6">
        <w:tc>
          <w:tcPr>
            <w:tcW w:w="6948" w:type="dxa"/>
          </w:tcPr>
          <w:p w:rsidR="00605030" w:rsidRPr="00B82918" w:rsidRDefault="00605030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110" w:type="dxa"/>
          </w:tcPr>
          <w:p w:rsidR="00605030" w:rsidRPr="00B82918" w:rsidRDefault="00605030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2580" w:type="dxa"/>
          </w:tcPr>
          <w:p w:rsidR="00605030" w:rsidRPr="00B82918" w:rsidRDefault="00605030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82918" w:rsidRPr="00605030" w:rsidTr="00ED3ED6">
        <w:tc>
          <w:tcPr>
            <w:tcW w:w="6948" w:type="dxa"/>
          </w:tcPr>
          <w:p w:rsidR="00605030" w:rsidRPr="00B82918" w:rsidRDefault="00605030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Format – PARTS</w:t>
            </w:r>
          </w:p>
          <w:p w:rsidR="00605030" w:rsidRPr="00B82918" w:rsidRDefault="00605030" w:rsidP="00605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Title Page, Pre</w:t>
            </w:r>
            <w:r w:rsidR="00F523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Reflection, Post Reflection, Outline, Essay, Works Cited, Rough Draft w/Evaluation, stapled top left corner</w:t>
            </w:r>
          </w:p>
        </w:tc>
        <w:tc>
          <w:tcPr>
            <w:tcW w:w="111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605030" w:rsidRPr="00B82918" w:rsidRDefault="00605030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Format – HEADINGS &amp; PAGINATION</w:t>
            </w:r>
          </w:p>
          <w:p w:rsidR="00605030" w:rsidRPr="00B82918" w:rsidRDefault="00605030" w:rsidP="00605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Correct Headings: 12 point font; Pre-Reflection, Post Reflection, Original Title, Works Cited</w:t>
            </w:r>
          </w:p>
          <w:p w:rsidR="00605030" w:rsidRPr="00605030" w:rsidRDefault="00605030" w:rsidP="00605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Pagination: 12 point Time New Roman font, top right corner, Name page number, ½ “ from top margin</w:t>
            </w:r>
          </w:p>
        </w:tc>
        <w:tc>
          <w:tcPr>
            <w:tcW w:w="111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605030" w:rsidRPr="00B82918" w:rsidRDefault="00605030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Format – MLA</w:t>
            </w:r>
          </w:p>
          <w:p w:rsidR="00605030" w:rsidRPr="00B82918" w:rsidRDefault="00605030" w:rsidP="006050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Title Page: 1/3 down Title; 2/3 down name, Teacher’s Name, Class, Date (Day Month Year); 12 point Times New Roman Font</w:t>
            </w:r>
          </w:p>
          <w:p w:rsidR="00605030" w:rsidRPr="00B82918" w:rsidRDefault="00605030" w:rsidP="006050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Double Spaced</w:t>
            </w:r>
          </w:p>
          <w:p w:rsidR="00605030" w:rsidRPr="00B82918" w:rsidRDefault="00605030" w:rsidP="006050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1” margins</w:t>
            </w:r>
          </w:p>
          <w:p w:rsidR="00605030" w:rsidRPr="00605030" w:rsidRDefault="00605030" w:rsidP="006050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12 point Times New Roman font</w:t>
            </w:r>
          </w:p>
        </w:tc>
        <w:tc>
          <w:tcPr>
            <w:tcW w:w="111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605030" w:rsidRPr="00605030" w:rsidTr="00ED3ED6">
        <w:tc>
          <w:tcPr>
            <w:tcW w:w="10638" w:type="dxa"/>
            <w:gridSpan w:val="3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605030" w:rsidRPr="00B82918" w:rsidRDefault="00B82918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Part 1 – Pre-Reflection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Addresses the topic and why it was chosen; what the writer knows, wants to know, and how they will perform the search</w:t>
            </w:r>
          </w:p>
        </w:tc>
        <w:tc>
          <w:tcPr>
            <w:tcW w:w="111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605030" w:rsidRPr="00605030" w:rsidRDefault="00605030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B82918" w:rsidRPr="00B82918" w:rsidRDefault="00B82918" w:rsidP="00605030">
            <w:pPr>
              <w:rPr>
                <w:rFonts w:ascii="Times New Roman" w:hAnsi="Times New Roman" w:cs="Times New Roman"/>
                <w:b/>
              </w:rPr>
            </w:pPr>
            <w:r w:rsidRPr="00B82918">
              <w:rPr>
                <w:rFonts w:ascii="Times New Roman" w:hAnsi="Times New Roman" w:cs="Times New Roman"/>
                <w:b/>
              </w:rPr>
              <w:t>Part 2 – Post Reflection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Each paragraph written in CR format (RADPIC)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Addresses: challenges, time management, learned, successes</w:t>
            </w:r>
          </w:p>
        </w:tc>
        <w:tc>
          <w:tcPr>
            <w:tcW w:w="111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B82918" w:rsidRDefault="00B82918" w:rsidP="00605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Outline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Thesis is stated (flushed against left margin)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Following format used to show organization of essay: I, A, 1., a …</w:t>
            </w:r>
          </w:p>
        </w:tc>
        <w:tc>
          <w:tcPr>
            <w:tcW w:w="111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B82918" w:rsidRDefault="00B82918" w:rsidP="00605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Works Cited Page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Correct title: Works Cited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Alphabetical Order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New entry is flushed against left margin w/additional information on new line indented</w:t>
            </w:r>
          </w:p>
          <w:p w:rsidR="00B82918" w:rsidRPr="00B82918" w:rsidRDefault="00B82918" w:rsidP="00B82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82918">
              <w:rPr>
                <w:rFonts w:ascii="Times New Roman" w:hAnsi="Times New Roman" w:cs="Times New Roman"/>
                <w:sz w:val="22"/>
                <w:szCs w:val="22"/>
              </w:rPr>
              <w:t>MLA format: pagination, 12 point Times New Roman font, 1” margins</w:t>
            </w:r>
          </w:p>
        </w:tc>
        <w:tc>
          <w:tcPr>
            <w:tcW w:w="111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10638" w:type="dxa"/>
            <w:gridSpan w:val="3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B82918" w:rsidRPr="00605030" w:rsidTr="00ED3ED6">
        <w:tc>
          <w:tcPr>
            <w:tcW w:w="6948" w:type="dxa"/>
          </w:tcPr>
          <w:p w:rsidR="00B82918" w:rsidRDefault="00ED3ED6" w:rsidP="00605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Introduction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Grabs the reader’s attention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Ideas are connected through linking sentences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Brief background info isn’t listed, but integrated</w:t>
            </w:r>
          </w:p>
          <w:p w:rsidR="00ED3ED6" w:rsidRPr="00ED3ED6" w:rsidRDefault="00ED3ED6" w:rsidP="00ED3E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Thesis is stated and gives  clear understanding of the focus</w:t>
            </w:r>
          </w:p>
        </w:tc>
        <w:tc>
          <w:tcPr>
            <w:tcW w:w="111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B82918" w:rsidRPr="00605030" w:rsidRDefault="00B82918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ED3ED6" w:rsidRPr="00605030" w:rsidTr="005313DA">
        <w:tc>
          <w:tcPr>
            <w:tcW w:w="6948" w:type="dxa"/>
            <w:tcBorders>
              <w:bottom w:val="single" w:sz="4" w:space="0" w:color="auto"/>
            </w:tcBorders>
          </w:tcPr>
          <w:p w:rsidR="00ED3ED6" w:rsidRDefault="00ED3ED6" w:rsidP="00605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Subtopic Paragraph #1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Topic Sentences clearly defines main idea of paragraph &amp; supports the thesis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Supporting details connect and strengthen the topic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Commentary explains and links details back to the topic</w:t>
            </w:r>
          </w:p>
          <w:p w:rsidR="00ED3ED6" w:rsidRPr="00ED3ED6" w:rsidRDefault="00ED3ED6" w:rsidP="00AC19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 xml:space="preserve">Closing sentence wraps up the entire </w:t>
            </w:r>
            <w:r w:rsidR="00AC1990">
              <w:rPr>
                <w:rFonts w:ascii="Times New Roman" w:hAnsi="Times New Roman" w:cs="Times New Roman"/>
                <w:sz w:val="22"/>
                <w:szCs w:val="22"/>
              </w:rPr>
              <w:t>paragraph</w:t>
            </w: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D3ED6" w:rsidRPr="00605030" w:rsidRDefault="00ED3ED6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D3ED6" w:rsidRPr="00605030" w:rsidRDefault="00ED3ED6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5313DA">
        <w:trPr>
          <w:trHeight w:val="562"/>
        </w:trPr>
        <w:tc>
          <w:tcPr>
            <w:tcW w:w="10638" w:type="dxa"/>
            <w:gridSpan w:val="3"/>
            <w:tcBorders>
              <w:left w:val="nil"/>
              <w:bottom w:val="nil"/>
              <w:right w:val="nil"/>
            </w:tcBorders>
          </w:tcPr>
          <w:p w:rsidR="005313DA" w:rsidRDefault="005313DA" w:rsidP="00605030">
            <w:pPr>
              <w:rPr>
                <w:rFonts w:ascii="Times New Roman" w:hAnsi="Times New Roman" w:cs="Times New Roman"/>
              </w:rPr>
            </w:pPr>
          </w:p>
          <w:p w:rsidR="005313DA" w:rsidRPr="005313DA" w:rsidRDefault="005313DA" w:rsidP="005313DA">
            <w:pPr>
              <w:tabs>
                <w:tab w:val="left" w:pos="22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D3ED6" w:rsidRPr="00605030" w:rsidTr="005313DA">
        <w:tc>
          <w:tcPr>
            <w:tcW w:w="6948" w:type="dxa"/>
            <w:tcBorders>
              <w:top w:val="single" w:sz="4" w:space="0" w:color="auto"/>
            </w:tcBorders>
          </w:tcPr>
          <w:p w:rsidR="00ED3ED6" w:rsidRDefault="00ED3ED6" w:rsidP="005313D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Subtopic Paragraph #2</w:t>
            </w:r>
            <w:r w:rsidR="005313DA">
              <w:rPr>
                <w:rFonts w:ascii="Times New Roman" w:hAnsi="Times New Roman" w:cs="Times New Roman"/>
                <w:b/>
              </w:rPr>
              <w:tab/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Topic Sentences clearly defines main idea of paragraph &amp; supports the thesis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Supporting details connect and strengthen the topic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Commentary explains and links details back to the topic</w:t>
            </w:r>
          </w:p>
          <w:p w:rsidR="00ED3ED6" w:rsidRPr="00ED3ED6" w:rsidRDefault="00ED3ED6" w:rsidP="00AC19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 xml:space="preserve">Closing sentence wraps up the entire </w:t>
            </w:r>
            <w:r w:rsidR="00AC1990">
              <w:rPr>
                <w:rFonts w:ascii="Times New Roman" w:hAnsi="Times New Roman" w:cs="Times New Roman"/>
                <w:sz w:val="22"/>
                <w:szCs w:val="22"/>
              </w:rPr>
              <w:t>paragraph</w:t>
            </w: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D3ED6" w:rsidRPr="00605030" w:rsidRDefault="00ED3ED6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ED3ED6" w:rsidRPr="00605030" w:rsidRDefault="00ED3ED6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ED3ED6" w:rsidRPr="00605030" w:rsidTr="00ED3ED6">
        <w:tc>
          <w:tcPr>
            <w:tcW w:w="6948" w:type="dxa"/>
          </w:tcPr>
          <w:p w:rsidR="00ED3ED6" w:rsidRDefault="00ED3ED6" w:rsidP="00ED3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Subtopic Paragraph #3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Topic Sentences clearly defines main idea of paragraph &amp; supports the thesis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Supporting details connect and strengthen the topic</w:t>
            </w:r>
          </w:p>
          <w:p w:rsidR="00ED3ED6" w:rsidRPr="005313DA" w:rsidRDefault="00ED3ED6" w:rsidP="00ED3E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Commentary explains and links details back to the topic</w:t>
            </w:r>
          </w:p>
          <w:p w:rsidR="00ED3ED6" w:rsidRPr="00ED3ED6" w:rsidRDefault="00ED3ED6" w:rsidP="00AC19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 xml:space="preserve">Closing sentence wraps up the entire </w:t>
            </w:r>
            <w:r w:rsidR="00AC1990">
              <w:rPr>
                <w:rFonts w:ascii="Times New Roman" w:hAnsi="Times New Roman" w:cs="Times New Roman"/>
                <w:sz w:val="22"/>
                <w:szCs w:val="22"/>
              </w:rPr>
              <w:t>paragraph</w:t>
            </w: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ED3ED6" w:rsidRPr="00605030" w:rsidRDefault="00ED3ED6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ED3ED6" w:rsidRPr="00605030" w:rsidRDefault="00ED3ED6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ED3ED6">
        <w:tc>
          <w:tcPr>
            <w:tcW w:w="6948" w:type="dxa"/>
          </w:tcPr>
          <w:p w:rsidR="005313DA" w:rsidRDefault="005313DA" w:rsidP="00531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Subtopic Paragraphs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Topic Sentences clearly defines main idea of paragraph &amp; supports the thesis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Supporting details connect and strengthen the topic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Commentary explains and links details back to the topic</w:t>
            </w:r>
          </w:p>
          <w:p w:rsidR="005313DA" w:rsidRPr="005313DA" w:rsidRDefault="005313DA" w:rsidP="00AC19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 xml:space="preserve">Closing sentence wraps up the entire </w:t>
            </w:r>
            <w:r w:rsidR="00AC1990">
              <w:rPr>
                <w:rFonts w:ascii="Times New Roman" w:hAnsi="Times New Roman" w:cs="Times New Roman"/>
                <w:sz w:val="22"/>
                <w:szCs w:val="22"/>
              </w:rPr>
              <w:t>paragraph</w:t>
            </w:r>
          </w:p>
        </w:tc>
        <w:tc>
          <w:tcPr>
            <w:tcW w:w="111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ED3ED6">
        <w:tc>
          <w:tcPr>
            <w:tcW w:w="6948" w:type="dxa"/>
          </w:tcPr>
          <w:p w:rsidR="005313DA" w:rsidRDefault="005313DA" w:rsidP="00531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Brings closure to the research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Has a final power thought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Avoids: introducing  new ideas, ending with a  rephrased thesis, making sentimental/emotional appeals, “In conclusion”</w:t>
            </w:r>
          </w:p>
        </w:tc>
        <w:tc>
          <w:tcPr>
            <w:tcW w:w="111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F52316" w:rsidRPr="00605030" w:rsidTr="00AB3A95">
        <w:tc>
          <w:tcPr>
            <w:tcW w:w="10638" w:type="dxa"/>
            <w:gridSpan w:val="3"/>
          </w:tcPr>
          <w:p w:rsidR="00F52316" w:rsidRPr="00605030" w:rsidRDefault="00F52316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ED3ED6">
        <w:tc>
          <w:tcPr>
            <w:tcW w:w="6948" w:type="dxa"/>
          </w:tcPr>
          <w:p w:rsidR="005313DA" w:rsidRDefault="005313DA" w:rsidP="00531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Citations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Sources are correctly cited using parenthetical format/signal phrases in MLA style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Sources are used sparingly to help strengthen the point being made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 xml:space="preserve">Sources match the Works Cited page </w:t>
            </w:r>
          </w:p>
        </w:tc>
        <w:tc>
          <w:tcPr>
            <w:tcW w:w="111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F52316" w:rsidRPr="00605030" w:rsidTr="007943F6">
        <w:tc>
          <w:tcPr>
            <w:tcW w:w="10638" w:type="dxa"/>
            <w:gridSpan w:val="3"/>
          </w:tcPr>
          <w:p w:rsidR="00F52316" w:rsidRPr="00605030" w:rsidRDefault="00F52316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ED3ED6">
        <w:tc>
          <w:tcPr>
            <w:tcW w:w="6948" w:type="dxa"/>
          </w:tcPr>
          <w:p w:rsidR="005313DA" w:rsidRDefault="005313DA" w:rsidP="00531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Ideas</w:t>
            </w:r>
          </w:p>
          <w:p w:rsidR="005313DA" w:rsidRDefault="005313DA" w:rsidP="00531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Facts and ideas are interesting and are expressed in writer’s own words or correctly documented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There are relevant facts, definitions, concrete details, quotations, and examples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All details connect back to the thesis statement</w:t>
            </w:r>
          </w:p>
        </w:tc>
        <w:tc>
          <w:tcPr>
            <w:tcW w:w="111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ED3ED6">
        <w:tc>
          <w:tcPr>
            <w:tcW w:w="6948" w:type="dxa"/>
          </w:tcPr>
          <w:p w:rsidR="005313DA" w:rsidRDefault="005313DA" w:rsidP="00531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 &amp; Cohesion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The essay flows in a logical order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Each paragraph relates to the thesis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Appropriate and varied transitions are used to link major sections of text and create cohesion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3DA">
              <w:rPr>
                <w:rFonts w:ascii="Times New Roman" w:hAnsi="Times New Roman" w:cs="Times New Roman"/>
                <w:sz w:val="22"/>
                <w:szCs w:val="22"/>
              </w:rPr>
              <w:t>A variety of sentence structures are used</w:t>
            </w:r>
          </w:p>
        </w:tc>
        <w:tc>
          <w:tcPr>
            <w:tcW w:w="111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</w:tr>
      <w:tr w:rsidR="005313DA" w:rsidRPr="00605030" w:rsidTr="00ED3ED6">
        <w:tc>
          <w:tcPr>
            <w:tcW w:w="6948" w:type="dxa"/>
          </w:tcPr>
          <w:p w:rsidR="005313DA" w:rsidRDefault="005313DA" w:rsidP="00531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Grammar/Mechanics</w:t>
            </w:r>
          </w:p>
          <w:p w:rsidR="005313DA" w:rsidRPr="004B79A3" w:rsidRDefault="005313DA" w:rsidP="005313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B79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B7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4B79A3">
              <w:rPr>
                <w:rFonts w:ascii="Times New Roman" w:hAnsi="Times New Roman" w:cs="Times New Roman"/>
                <w:sz w:val="22"/>
                <w:szCs w:val="22"/>
              </w:rPr>
              <w:t xml:space="preserve"> person point of view that presents a formal/objective tone</w:t>
            </w:r>
          </w:p>
          <w:p w:rsidR="005313DA" w:rsidRPr="004B79A3" w:rsidRDefault="005313DA" w:rsidP="005313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B79A3">
              <w:rPr>
                <w:rFonts w:ascii="Times New Roman" w:hAnsi="Times New Roman" w:cs="Times New Roman"/>
                <w:sz w:val="22"/>
                <w:szCs w:val="22"/>
              </w:rPr>
              <w:t>Word choice is specific: no contractions, slang, colloquialism</w:t>
            </w:r>
          </w:p>
          <w:p w:rsidR="005313DA" w:rsidRPr="004B79A3" w:rsidRDefault="005313DA" w:rsidP="005313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B79A3">
              <w:rPr>
                <w:rFonts w:ascii="Times New Roman" w:hAnsi="Times New Roman" w:cs="Times New Roman"/>
                <w:sz w:val="22"/>
                <w:szCs w:val="22"/>
              </w:rPr>
              <w:t>Grammar mistakes are minimal (run on and fragment sentences)</w:t>
            </w:r>
          </w:p>
          <w:p w:rsidR="005313DA" w:rsidRPr="005313DA" w:rsidRDefault="005313DA" w:rsidP="005313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B79A3">
              <w:rPr>
                <w:rFonts w:ascii="Times New Roman" w:hAnsi="Times New Roman" w:cs="Times New Roman"/>
                <w:sz w:val="22"/>
                <w:szCs w:val="22"/>
              </w:rPr>
              <w:t>Punctuation/Capitalization/Spelling are correct and don’t interrupt the flow of writing</w:t>
            </w:r>
          </w:p>
        </w:tc>
        <w:tc>
          <w:tcPr>
            <w:tcW w:w="111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313DA" w:rsidRPr="00605030" w:rsidRDefault="005313DA" w:rsidP="00605030">
            <w:pPr>
              <w:rPr>
                <w:rFonts w:ascii="Times New Roman" w:hAnsi="Times New Roman" w:cs="Times New Roman"/>
              </w:rPr>
            </w:pPr>
          </w:p>
        </w:tc>
      </w:tr>
    </w:tbl>
    <w:p w:rsidR="00605030" w:rsidRPr="00605030" w:rsidRDefault="00605030" w:rsidP="00605030">
      <w:pPr>
        <w:rPr>
          <w:rFonts w:ascii="Times New Roman" w:hAnsi="Times New Roman" w:cs="Times New Roman"/>
        </w:rPr>
      </w:pPr>
    </w:p>
    <w:sectPr w:rsidR="00605030" w:rsidRPr="00605030" w:rsidSect="00605030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23"/>
    <w:multiLevelType w:val="hybridMultilevel"/>
    <w:tmpl w:val="B1D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5FEA"/>
    <w:multiLevelType w:val="hybridMultilevel"/>
    <w:tmpl w:val="B93C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75EB"/>
    <w:multiLevelType w:val="hybridMultilevel"/>
    <w:tmpl w:val="39C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640"/>
    <w:multiLevelType w:val="hybridMultilevel"/>
    <w:tmpl w:val="9074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44B6"/>
    <w:multiLevelType w:val="hybridMultilevel"/>
    <w:tmpl w:val="A5E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CE3"/>
    <w:multiLevelType w:val="hybridMultilevel"/>
    <w:tmpl w:val="DED6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B3A9E"/>
    <w:multiLevelType w:val="hybridMultilevel"/>
    <w:tmpl w:val="DE1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80F6D"/>
    <w:multiLevelType w:val="hybridMultilevel"/>
    <w:tmpl w:val="0664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F4761"/>
    <w:multiLevelType w:val="hybridMultilevel"/>
    <w:tmpl w:val="0C4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02604"/>
    <w:multiLevelType w:val="hybridMultilevel"/>
    <w:tmpl w:val="55F8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C633C"/>
    <w:multiLevelType w:val="hybridMultilevel"/>
    <w:tmpl w:val="7C5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605030"/>
    <w:rsid w:val="00131A68"/>
    <w:rsid w:val="003D4FCD"/>
    <w:rsid w:val="004B79A3"/>
    <w:rsid w:val="005313DA"/>
    <w:rsid w:val="00605030"/>
    <w:rsid w:val="00605AAA"/>
    <w:rsid w:val="00AC1990"/>
    <w:rsid w:val="00B82918"/>
    <w:rsid w:val="00ED3ED6"/>
    <w:rsid w:val="00F5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4</DocSecurity>
  <Lines>27</Lines>
  <Paragraphs>7</Paragraphs>
  <ScaleCrop>false</ScaleCrop>
  <Company>SCHWA Media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(Trisha Roy)</dc:creator>
  <cp:keywords/>
  <dc:description/>
  <cp:lastModifiedBy>Aiwohi Ohana</cp:lastModifiedBy>
  <cp:revision>2</cp:revision>
  <cp:lastPrinted>2012-12-05T02:14:00Z</cp:lastPrinted>
  <dcterms:created xsi:type="dcterms:W3CDTF">2013-01-10T10:39:00Z</dcterms:created>
  <dcterms:modified xsi:type="dcterms:W3CDTF">2013-01-10T10:39:00Z</dcterms:modified>
</cp:coreProperties>
</file>